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750"/>
        <w:tblW w:w="86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902"/>
        <w:gridCol w:w="1729"/>
        <w:gridCol w:w="1696"/>
        <w:gridCol w:w="2091"/>
      </w:tblGrid>
      <w:tr w:rsidR="00EF3DAC" w:rsidRPr="00EF3DAC" w:rsidTr="00401105">
        <w:trPr>
          <w:trHeight w:val="365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Kur Düzeyi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Kur Başlama Tarihi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Kur Bitiş Tarihi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Kur Sınav Tarihi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Kur Süresi</w:t>
            </w:r>
          </w:p>
        </w:tc>
      </w:tr>
      <w:tr w:rsidR="00EF3DAC" w:rsidRPr="00EF3DAC" w:rsidTr="00401105">
        <w:trPr>
          <w:trHeight w:val="685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02 Ekim 2017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09 Kasım 2017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13 Kasım 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(6 hafta, 168 ders saati)</w:t>
            </w:r>
          </w:p>
        </w:tc>
      </w:tr>
      <w:tr w:rsidR="00EF3DAC" w:rsidRPr="00EF3DAC" w:rsidTr="00401105">
        <w:trPr>
          <w:trHeight w:val="708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14 Kasım 20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21</w:t>
            </w: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Aralık 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25</w:t>
            </w: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Aralık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(6 hafta, 168 ders saati)</w:t>
            </w:r>
          </w:p>
        </w:tc>
      </w:tr>
      <w:tr w:rsidR="00EF3DAC" w:rsidRPr="00EF3DAC" w:rsidTr="00401105">
        <w:trPr>
          <w:trHeight w:val="685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02 Ocak 201</w:t>
            </w:r>
            <w:r w:rsidR="00401105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08</w:t>
            </w:r>
            <w:r w:rsidR="00EF3DAC"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Şubat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12</w:t>
            </w:r>
            <w:r w:rsidR="00EF3DAC"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Şubat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(6 hafta, 168 ders saati)</w:t>
            </w:r>
          </w:p>
        </w:tc>
      </w:tr>
      <w:tr w:rsidR="00EF3DAC" w:rsidRPr="00EF3DAC" w:rsidTr="00401105">
        <w:trPr>
          <w:trHeight w:val="708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12</w:t>
            </w:r>
            <w:r w:rsidR="00EF3DAC"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Şubat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22</w:t>
            </w:r>
            <w:r w:rsidR="00EF3DAC"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Mart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26</w:t>
            </w:r>
            <w:r w:rsidR="00EF3DAC"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Mart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(6 hafta, 168 ders saati)</w:t>
            </w:r>
          </w:p>
        </w:tc>
      </w:tr>
      <w:tr w:rsidR="00EF3DAC" w:rsidRPr="00EF3DAC" w:rsidTr="00401105">
        <w:trPr>
          <w:trHeight w:val="685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02</w:t>
            </w:r>
            <w:r w:rsidR="00EF3DAC"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Nisan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08 Haziran 201</w:t>
            </w:r>
            <w:r w:rsidR="00401105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12 Haziran 201</w:t>
            </w:r>
            <w:r w:rsidR="00401105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F3DAC" w:rsidP="00401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(10 hafta, 280</w:t>
            </w: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ders saati)</w:t>
            </w:r>
          </w:p>
        </w:tc>
      </w:tr>
      <w:tr w:rsidR="00EF3DAC" w:rsidRPr="00EF3DAC" w:rsidTr="00401105">
        <w:trPr>
          <w:trHeight w:val="365"/>
          <w:tblCellSpacing w:w="0" w:type="dxa"/>
        </w:trPr>
        <w:tc>
          <w:tcPr>
            <w:tcW w:w="86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4011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Sertifika Töreni: 28</w:t>
            </w:r>
            <w:r w:rsidR="00EF3DAC" w:rsidRPr="00EF3DAC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 Haziran 201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8</w:t>
            </w:r>
          </w:p>
        </w:tc>
      </w:tr>
    </w:tbl>
    <w:p w:rsidR="002355DC" w:rsidRDefault="00DA717F" w:rsidP="00401105">
      <w:pPr>
        <w:pStyle w:val="Balk1"/>
        <w:jc w:val="center"/>
      </w:pPr>
      <w:r>
        <w:t>2018-2019</w:t>
      </w:r>
      <w:r w:rsidR="00401105">
        <w:t xml:space="preserve"> EĞİTİM ÖĞRETİM DÖNEMİ AKADEMİK TAKVİM</w:t>
      </w:r>
    </w:p>
    <w:p w:rsidR="00401105" w:rsidRDefault="00401105" w:rsidP="00401105"/>
    <w:tbl>
      <w:tblPr>
        <w:tblpPr w:leftFromText="141" w:rightFromText="141" w:horzAnchor="margin" w:tblpY="750"/>
        <w:tblW w:w="86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902"/>
        <w:gridCol w:w="1729"/>
        <w:gridCol w:w="1696"/>
        <w:gridCol w:w="2091"/>
      </w:tblGrid>
      <w:tr w:rsidR="00401105" w:rsidRPr="00EF3DAC" w:rsidTr="006C05E7">
        <w:trPr>
          <w:trHeight w:val="365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Kur Düzeyi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Kur Başlama Tarihi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Kur Bitiş Tarihi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Kur Sınav Tarihi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Kur Süresi</w:t>
            </w:r>
          </w:p>
        </w:tc>
      </w:tr>
      <w:tr w:rsidR="00401105" w:rsidRPr="00EF3DAC" w:rsidTr="006C05E7">
        <w:trPr>
          <w:trHeight w:val="685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02 Ekim 2017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09 Kasım 2017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13 Kasım 2017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(6 hafta, 168 ders saati)</w:t>
            </w:r>
          </w:p>
        </w:tc>
      </w:tr>
      <w:tr w:rsidR="00401105" w:rsidRPr="00EF3DAC" w:rsidTr="006C05E7">
        <w:trPr>
          <w:trHeight w:val="708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14 Kasım 20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21</w:t>
            </w: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Aralık 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25</w:t>
            </w: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Aralık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(6 hafta, 168 ders saati)</w:t>
            </w:r>
          </w:p>
        </w:tc>
      </w:tr>
      <w:tr w:rsidR="00401105" w:rsidRPr="00EF3DAC" w:rsidTr="006C05E7">
        <w:trPr>
          <w:trHeight w:val="685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02 Ocak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08</w:t>
            </w: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Şubat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12</w:t>
            </w: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Şubat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(6 hafta, 168 ders saati)</w:t>
            </w:r>
          </w:p>
        </w:tc>
      </w:tr>
      <w:tr w:rsidR="00401105" w:rsidRPr="00EF3DAC" w:rsidTr="006C05E7">
        <w:trPr>
          <w:trHeight w:val="708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12</w:t>
            </w: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Şubat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22</w:t>
            </w: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Mart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26</w:t>
            </w: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Mart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(6 hafta, 168 ders saati)</w:t>
            </w:r>
          </w:p>
        </w:tc>
      </w:tr>
      <w:tr w:rsidR="00401105" w:rsidRPr="00EF3DAC" w:rsidTr="006C05E7">
        <w:trPr>
          <w:trHeight w:val="685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02</w:t>
            </w: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Nisan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08 Haziran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12 Haziran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(10 hafta, 280</w:t>
            </w: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ders saati)</w:t>
            </w:r>
          </w:p>
        </w:tc>
      </w:tr>
      <w:tr w:rsidR="00401105" w:rsidRPr="00EF3DAC" w:rsidTr="006C05E7">
        <w:trPr>
          <w:trHeight w:val="365"/>
          <w:tblCellSpacing w:w="0" w:type="dxa"/>
        </w:trPr>
        <w:tc>
          <w:tcPr>
            <w:tcW w:w="86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Sertifika Töreni: 28</w:t>
            </w:r>
            <w:r w:rsidRPr="00EF3DAC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 Haziran 201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8</w:t>
            </w:r>
          </w:p>
        </w:tc>
      </w:tr>
    </w:tbl>
    <w:p w:rsidR="00401105" w:rsidRDefault="00401105" w:rsidP="00401105"/>
    <w:tbl>
      <w:tblPr>
        <w:tblpPr w:leftFromText="141" w:rightFromText="141" w:horzAnchor="margin" w:tblpY="750"/>
        <w:tblW w:w="86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902"/>
        <w:gridCol w:w="1729"/>
        <w:gridCol w:w="1696"/>
        <w:gridCol w:w="2091"/>
      </w:tblGrid>
      <w:tr w:rsidR="00401105" w:rsidRPr="00EF3DAC" w:rsidTr="006C05E7">
        <w:trPr>
          <w:trHeight w:val="365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Kur Düzeyi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Kur Başlama Tarihi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Kur Bitiş Tarihi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Kur Sınav Tarihi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Kur Süresi</w:t>
            </w:r>
          </w:p>
        </w:tc>
      </w:tr>
      <w:tr w:rsidR="00401105" w:rsidRPr="00EF3DAC" w:rsidTr="006C05E7">
        <w:trPr>
          <w:trHeight w:val="685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825E8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 Ekim 2018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825E8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 Kasım 2018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825E8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 Kasım 2018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(6 hafta, 168 ders saati)</w:t>
            </w:r>
          </w:p>
        </w:tc>
      </w:tr>
      <w:tr w:rsidR="00401105" w:rsidRPr="00EF3DAC" w:rsidTr="006C05E7">
        <w:trPr>
          <w:trHeight w:val="708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825E8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5 </w:t>
            </w:r>
            <w:r w:rsidR="00401105"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Kasım 20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825E8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</w:t>
            </w:r>
            <w:r w:rsidR="00401105"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Aralık 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825E8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7</w:t>
            </w:r>
            <w:r w:rsidR="00401105"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Aralık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(6 hafta, 168 ders saati)</w:t>
            </w:r>
          </w:p>
        </w:tc>
      </w:tr>
      <w:tr w:rsidR="00401105" w:rsidRPr="00EF3DAC" w:rsidTr="006C05E7">
        <w:trPr>
          <w:trHeight w:val="685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825E8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10 Aralık</w:t>
            </w:r>
            <w:r w:rsidR="00401105"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201</w:t>
            </w:r>
            <w:r w:rsidR="00401105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825E8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17 Ocak</w:t>
            </w:r>
            <w:r w:rsidR="00401105"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825E8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18 Ocak</w:t>
            </w:r>
            <w:r w:rsidR="00401105"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201</w:t>
            </w:r>
            <w:r w:rsidR="00401105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(6 hafta, 168 ders saati)</w:t>
            </w:r>
          </w:p>
        </w:tc>
      </w:tr>
      <w:tr w:rsidR="00401105" w:rsidRPr="00EF3DAC" w:rsidTr="006C05E7">
        <w:trPr>
          <w:trHeight w:val="708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E825E8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11</w:t>
            </w:r>
            <w:r w:rsidR="00401105"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Şubat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DA717F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21</w:t>
            </w:r>
            <w:r w:rsidR="00401105"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Mart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DA717F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22</w:t>
            </w:r>
            <w:r w:rsidR="00401105"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Mart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(6 hafta, 168 ders saati)</w:t>
            </w:r>
          </w:p>
        </w:tc>
      </w:tr>
      <w:tr w:rsidR="00401105" w:rsidRPr="00EF3DAC" w:rsidTr="006C05E7">
        <w:trPr>
          <w:trHeight w:val="685"/>
          <w:tblCellSpacing w:w="0" w:type="dxa"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DA717F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25 Mart </w:t>
            </w:r>
            <w:r w:rsidR="00401105"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DA717F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30 Mayıs</w:t>
            </w:r>
            <w:r w:rsidR="00401105"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DA717F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  <w:r w:rsidR="00401105"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Haziran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401105" w:rsidP="006C0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(10 hafta, 280</w:t>
            </w:r>
            <w:r w:rsidRPr="00EF3D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ders saati)</w:t>
            </w:r>
          </w:p>
        </w:tc>
      </w:tr>
      <w:tr w:rsidR="00401105" w:rsidRPr="00EF3DAC" w:rsidTr="006C05E7">
        <w:trPr>
          <w:trHeight w:val="365"/>
          <w:tblCellSpacing w:w="0" w:type="dxa"/>
        </w:trPr>
        <w:tc>
          <w:tcPr>
            <w:tcW w:w="86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DAC" w:rsidRPr="00EF3DAC" w:rsidRDefault="00DA717F" w:rsidP="006C0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Sertifika Töreni: 12</w:t>
            </w:r>
            <w:r w:rsidR="00401105" w:rsidRPr="00EF3DAC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 Haziran 201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9</w:t>
            </w:r>
          </w:p>
        </w:tc>
      </w:tr>
    </w:tbl>
    <w:p w:rsidR="00401105" w:rsidRDefault="00401105" w:rsidP="00401105"/>
    <w:p w:rsidR="00401105" w:rsidRPr="00401105" w:rsidRDefault="00401105" w:rsidP="00401105">
      <w:bookmarkStart w:id="0" w:name="_GoBack"/>
      <w:bookmarkEnd w:id="0"/>
    </w:p>
    <w:sectPr w:rsidR="00401105" w:rsidRPr="00401105" w:rsidSect="004011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DAC"/>
    <w:rsid w:val="002355DC"/>
    <w:rsid w:val="00401105"/>
    <w:rsid w:val="00DA717F"/>
    <w:rsid w:val="00E825E8"/>
    <w:rsid w:val="00E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66B6"/>
  <w15:docId w15:val="{7CA8ABF6-D741-4422-8F3D-599A1B66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DC"/>
  </w:style>
  <w:style w:type="paragraph" w:styleId="Balk1">
    <w:name w:val="heading 1"/>
    <w:basedOn w:val="Normal"/>
    <w:next w:val="Normal"/>
    <w:link w:val="Balk1Char"/>
    <w:uiPriority w:val="9"/>
    <w:qFormat/>
    <w:rsid w:val="00401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3DAC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401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4011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11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401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ydy</dc:creator>
  <cp:keywords/>
  <dc:description/>
  <cp:lastModifiedBy>ÖMER İNAN</cp:lastModifiedBy>
  <cp:revision>3</cp:revision>
  <cp:lastPrinted>2017-10-18T11:19:00Z</cp:lastPrinted>
  <dcterms:created xsi:type="dcterms:W3CDTF">2017-10-18T10:48:00Z</dcterms:created>
  <dcterms:modified xsi:type="dcterms:W3CDTF">2018-08-08T13:05:00Z</dcterms:modified>
</cp:coreProperties>
</file>